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3303A1" w14:paraId="2F9E257E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3303A1" w14:paraId="71F937C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2288BAE" w14:textId="77777777" w:rsidR="003104B2" w:rsidRDefault="00BA6F6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№10</w:t>
                  </w:r>
                </w:p>
                <w:p w14:paraId="57A793D9" w14:textId="28836ADA" w:rsidR="003303A1" w:rsidRDefault="00BA6F6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52DFE24B" w14:textId="6A52F487" w:rsidR="003303A1" w:rsidRDefault="007A48E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26.02.2026  № 09</w:t>
                  </w:r>
                  <w:bookmarkStart w:id="0" w:name="_GoBack"/>
                  <w:bookmarkEnd w:id="0"/>
                </w:p>
              </w:tc>
            </w:tr>
          </w:tbl>
          <w:p w14:paraId="00DCBF29" w14:textId="77777777" w:rsidR="003303A1" w:rsidRDefault="003303A1">
            <w:pPr>
              <w:spacing w:line="1" w:lineRule="auto"/>
            </w:pPr>
          </w:p>
        </w:tc>
      </w:tr>
      <w:tr w:rsidR="003303A1" w14:paraId="04A15D7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122F2" w14:textId="77777777" w:rsidR="003303A1" w:rsidRDefault="003303A1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690E4" w14:textId="77777777" w:rsidR="003303A1" w:rsidRDefault="003303A1">
            <w:pPr>
              <w:spacing w:line="1" w:lineRule="auto"/>
            </w:pPr>
          </w:p>
        </w:tc>
      </w:tr>
    </w:tbl>
    <w:p w14:paraId="3D8A46AA" w14:textId="77777777" w:rsidR="003303A1" w:rsidRDefault="003303A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303A1" w14:paraId="464B22A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CC5AB57" w14:textId="77777777" w:rsidR="003303A1" w:rsidRDefault="00BA6F6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округа на плановый период 2027-2028 годов</w:t>
            </w:r>
          </w:p>
        </w:tc>
      </w:tr>
    </w:tbl>
    <w:p w14:paraId="4B7DA98D" w14:textId="77777777" w:rsidR="003303A1" w:rsidRDefault="003303A1">
      <w:pPr>
        <w:rPr>
          <w:vanish/>
        </w:rPr>
      </w:pPr>
      <w:bookmarkStart w:id="1" w:name="__bookmark_1"/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289"/>
        <w:gridCol w:w="1664"/>
        <w:gridCol w:w="1902"/>
        <w:gridCol w:w="1309"/>
        <w:gridCol w:w="1498"/>
        <w:gridCol w:w="1089"/>
        <w:gridCol w:w="2482"/>
        <w:gridCol w:w="2632"/>
      </w:tblGrid>
      <w:tr w:rsidR="003303A1" w:rsidRPr="00BA6F60" w14:paraId="22BC9615" w14:textId="77777777" w:rsidTr="00BA6F60">
        <w:trPr>
          <w:trHeight w:val="1"/>
          <w:tblHeader/>
        </w:trPr>
        <w:tc>
          <w:tcPr>
            <w:tcW w:w="21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E5F3D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Наименование</w:t>
            </w:r>
          </w:p>
          <w:p w14:paraId="23F878E9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33CA4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447A29AF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DEAB4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4E41C3D9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3281C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Целевая статья</w:t>
            </w:r>
          </w:p>
          <w:p w14:paraId="30269091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4CEB6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Вид расходов</w:t>
            </w:r>
          </w:p>
          <w:p w14:paraId="4BFAF342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30E54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2027 год (руб.)</w:t>
            </w:r>
          </w:p>
          <w:p w14:paraId="0E59A72D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F2A2A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2028 год (руб.)</w:t>
            </w:r>
          </w:p>
          <w:p w14:paraId="63B1454D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303A1" w:rsidRPr="00BA6F60" w14:paraId="5E12EE6F" w14:textId="77777777" w:rsidTr="00BA6F60">
        <w:trPr>
          <w:tblHeader/>
        </w:trPr>
        <w:tc>
          <w:tcPr>
            <w:tcW w:w="21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667D1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97BA4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91DB0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4E458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Программа</w:t>
            </w:r>
          </w:p>
          <w:p w14:paraId="3258E41A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39503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Направление</w:t>
            </w:r>
          </w:p>
          <w:p w14:paraId="30E84638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A99AD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658B1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545C8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303A1" w:rsidRPr="00BA6F60" w14:paraId="62C0D8F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1FDEE" w14:textId="77777777" w:rsidR="003303A1" w:rsidRPr="00BA6F60" w:rsidRDefault="00BA6F6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752A0" w14:textId="77777777" w:rsidR="003303A1" w:rsidRPr="00BA6F60" w:rsidRDefault="00BA6F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9A2AF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F641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DFDEA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30633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1A6AC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2 478 844 156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3EDA6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2 213 812 842</w:t>
            </w:r>
          </w:p>
        </w:tc>
      </w:tr>
      <w:tr w:rsidR="003303A1" w:rsidRPr="00BA6F60" w14:paraId="7BF2B2D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13A0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BE9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5B32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631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CFC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42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9A7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251 734 467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1CAE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250 381 276</w:t>
            </w:r>
          </w:p>
        </w:tc>
      </w:tr>
      <w:tr w:rsidR="003303A1" w:rsidRPr="00BA6F60" w14:paraId="40BB729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322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F0D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87A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FC1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079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C43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4097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A3E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31BFA4C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7E1F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D6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5A2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03B9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B0C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707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F7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4C9D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3A51B9F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58C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B9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B3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C9A2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75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23D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0E9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0BB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2993ED4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8C31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8C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72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85E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F1B0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CC9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F5F5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9FF4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5299CA1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1F75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69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D08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CAD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FE47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CBDE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D95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4742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3DC308B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BF70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1AE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5AE5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9C6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73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D55D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E8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7D7E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6A57EA8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1629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11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CC89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93B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613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C0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5018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86A0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3303A1" w:rsidRPr="00BA6F60" w14:paraId="687B3DB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C229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8D3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1EA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7E8F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54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8194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FCCB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E046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3303A1" w:rsidRPr="00BA6F60" w14:paraId="08ED7CC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BFAC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Ведомственная целевая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DD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C44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818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D0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9CC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666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AF0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3303A1" w:rsidRPr="00BA6F60" w14:paraId="6A7DBAE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D07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4D1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43A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0B15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F0F8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349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C5F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52F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3303A1" w:rsidRPr="00BA6F60" w14:paraId="471E0B6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BF4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0F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AAD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F79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E2D0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081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B29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8BB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3303A1" w:rsidRPr="00BA6F60" w14:paraId="2968C65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538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C4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913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8FE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E37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1D4A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B69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364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3303A1" w:rsidRPr="00BA6F60" w14:paraId="69DFC4F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BAB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D218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ACF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4AA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168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0B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E271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E9F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6392B3D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6A1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CD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07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A27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49F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250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859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F2B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1B95EB1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B024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2FA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EDC6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A5F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7CD5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C9F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778D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459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6505B68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7734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 xml:space="preserve">муниципального управления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DE9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8EA4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677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AEB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526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D9D2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19FA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020B97D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887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ACF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8F9F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969C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B6E8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01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7827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4966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560D53B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D989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494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CFB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5252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7D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3B9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67C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AF88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7D292D5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A8C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7E7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FF5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8AA5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BDBC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DA5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801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DA9D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742D50C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32A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4A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40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25E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4C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C487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54DD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B23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3529670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F03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FC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A975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C08F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0E64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06B3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D38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EFE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303A1" w:rsidRPr="00BA6F60" w14:paraId="7F2140A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9B7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3CE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0E2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3B0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35B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9F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75D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759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303A1" w:rsidRPr="00BA6F60" w14:paraId="502452B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9366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A00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BA6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F1E9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54A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FE5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355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827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303A1" w:rsidRPr="00BA6F60" w14:paraId="6D9FA42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0CC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7AB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912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45E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697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7F50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F293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CF4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303A1" w:rsidRPr="00BA6F60" w14:paraId="06F1C14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97C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C5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89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DE59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E17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427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79A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5B1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303A1" w:rsidRPr="00BA6F60" w14:paraId="4682796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1287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A75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931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1E0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808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A6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946D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87 949 165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38D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86 595 665</w:t>
            </w:r>
          </w:p>
        </w:tc>
      </w:tr>
      <w:tr w:rsidR="003303A1" w:rsidRPr="00BA6F60" w14:paraId="5613DE7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8860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AFFC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26B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4252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A41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070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AB0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3 313 500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32D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3303A1" w:rsidRPr="00BA6F60" w14:paraId="17A80CB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9F1B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AD0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526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5881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275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360B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AA3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805E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0471FD8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D9F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58F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679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4B91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D18D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E00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8B57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672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3DFCA13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737A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AEF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E429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EC8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E77F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2C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2E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40CD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4F60910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28FE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77C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87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D0B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271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EBEE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765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B9F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1FD12A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83C5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самоуправления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BE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0F9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EA0E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F7C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8AD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2D95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899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3303A1" w:rsidRPr="00BA6F60" w14:paraId="65EC52A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776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2DE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0E8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F171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5CF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0B5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728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6934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3303A1" w:rsidRPr="00BA6F60" w14:paraId="1C7839A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C687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FE7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FF7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152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9793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CF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16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CA02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3303A1" w:rsidRPr="00BA6F60" w14:paraId="06E13D2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98F5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BFE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F9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3B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84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1306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BC4E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9C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3303A1" w:rsidRPr="00BA6F60" w14:paraId="6947013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7E2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2D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F7C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E7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58F2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5C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10C1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8D6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2B60100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7B39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087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6EA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452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FFD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81F6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A21D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00F8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2166E55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289B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946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2E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D1DD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D8E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F6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14BF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72 135 665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AD0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73 295 665</w:t>
            </w:r>
          </w:p>
        </w:tc>
      </w:tr>
      <w:tr w:rsidR="003303A1" w:rsidRPr="00BA6F60" w14:paraId="48A9B82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42D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3A12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9331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243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4B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6CF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216C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46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3303A1" w:rsidRPr="00BA6F60" w14:paraId="0DB5FF8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AAF1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20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225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8920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37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8F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5AEF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5A6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3303A1" w:rsidRPr="00BA6F60" w14:paraId="56C14DE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7973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BD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50A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445C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4E38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A0A9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F41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4B0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3303A1" w:rsidRPr="00BA6F60" w14:paraId="6B38651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0D2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4600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496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EA1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59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B79F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1DE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948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3303A1" w:rsidRPr="00BA6F60" w14:paraId="4343273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26A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3F7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45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64C5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C38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CE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619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67 795 665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C0C5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68 795 665</w:t>
            </w:r>
          </w:p>
        </w:tc>
      </w:tr>
      <w:tr w:rsidR="003303A1" w:rsidRPr="00BA6F60" w14:paraId="1DC8B61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39A1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AE7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8B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B281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D3F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74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C012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295 665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58E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3303A1" w:rsidRPr="00BA6F60" w14:paraId="7E75E2F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560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реализацию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отдельных полномочий в сфере законодательства об административных правонарушениях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96E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22F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793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256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A4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74D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295 665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7F0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3303A1" w:rsidRPr="00BA6F60" w14:paraId="35A4069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0289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312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22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F3B4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D9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F5AF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0EDC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252 865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F9CE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252 865</w:t>
            </w:r>
          </w:p>
        </w:tc>
      </w:tr>
      <w:tr w:rsidR="003303A1" w:rsidRPr="00BA6F60" w14:paraId="3A60576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CB3A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ED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AD4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A20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A5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39C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7888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694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42 800</w:t>
            </w:r>
          </w:p>
        </w:tc>
      </w:tr>
      <w:tr w:rsidR="003303A1" w:rsidRPr="00BA6F60" w14:paraId="7E9D44F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71A7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EF23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FF2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485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22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EBE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9722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C2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68 500 000</w:t>
            </w:r>
          </w:p>
        </w:tc>
      </w:tr>
      <w:tr w:rsidR="003303A1" w:rsidRPr="00BA6F60" w14:paraId="03FF939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AB91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BF5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564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1BD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88D2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C5B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6BAE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CA70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3303A1" w:rsidRPr="00BA6F60" w14:paraId="1FD903D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444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F11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83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BEA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824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9302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90C8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17D8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3303A1" w:rsidRPr="00BA6F60" w14:paraId="20628AD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48B7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7B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8CD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F91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7DF9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BE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113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78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66 000 000</w:t>
            </w:r>
          </w:p>
        </w:tc>
      </w:tr>
      <w:tr w:rsidR="003303A1" w:rsidRPr="00BA6F60" w14:paraId="45E4875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46CB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54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424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0240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3850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2240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CB7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A46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3303A1" w:rsidRPr="00BA6F60" w14:paraId="53BC92A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3AA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BB99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A99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671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CD7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4889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25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24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4802B36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6EC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CCAA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B7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56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EF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D13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05FA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A13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3303A1" w:rsidRPr="00BA6F60" w14:paraId="4A91912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8D93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133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406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78AB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953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6F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EC94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BCA0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3303A1" w:rsidRPr="00BA6F60" w14:paraId="2191901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B857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65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35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E38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FED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680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2AE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843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3303A1" w:rsidRPr="00BA6F60" w14:paraId="2871155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27E7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 xml:space="preserve">Реализация мероприятий по развитию системы видеонаблюдения в наиболее криминогенных местах и местах массового пребывания граждан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AF5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047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7CE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99FE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790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8BB9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5F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3303A1" w:rsidRPr="00BA6F60" w14:paraId="411A46F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74D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DCF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D46B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F32C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CA52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8E2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A77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9A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3303A1" w:rsidRPr="00BA6F60" w14:paraId="1F06023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248F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7C5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C96B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53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F8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7C87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367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88B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3303A1" w:rsidRPr="00BA6F60" w14:paraId="0AAB3E0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0C09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A3A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E96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DAE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54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E42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BD0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E1A7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3303A1" w:rsidRPr="00BA6F60" w14:paraId="544FBE7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356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7DC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64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F4B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B7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B6E6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74C7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C81E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3303A1" w:rsidRPr="00BA6F60" w14:paraId="3BCEC2C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2B9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6928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FC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F0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9E4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939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073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9FF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3303A1" w:rsidRPr="00BA6F60" w14:paraId="62302CC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3518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0D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416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6EFA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39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8D4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FB0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E6A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3303A1" w:rsidRPr="00BA6F60" w14:paraId="00EF753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19A8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283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66F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BDAB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4EC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63B1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67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14D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5E652BD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0C6D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8728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F98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D504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DCFD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5F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FE24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EC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5876E5A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EB8E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71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A02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9C12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47A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B68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D70A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87D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5679F0E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6071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11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A2B8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51BD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8A3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159A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9EF4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C6D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219C898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B7DC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D7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BDB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DA0E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313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C9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03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060C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703884A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5E45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538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5C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E1E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3BA5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102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B149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0CD8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3F51CA9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5329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88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C42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BF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5B6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6EF3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42AB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83DA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21B139C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4FE8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589C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D0D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EB1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AB0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314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AABA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5 856 000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690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6 256 000</w:t>
            </w:r>
          </w:p>
        </w:tc>
      </w:tr>
      <w:tr w:rsidR="003303A1" w:rsidRPr="00BA6F60" w14:paraId="690D05C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8A0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1E6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9BD6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F4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F75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54C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A088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E48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347DF2D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485E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2C9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BB0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269D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3F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D24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1565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A759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5EB6304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7C9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AC68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3E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23A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3999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77E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AC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01F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64BCFD0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7F66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5A8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D84A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79C5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597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48B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27EE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DB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3303A1" w:rsidRPr="00BA6F60" w14:paraId="34A47C4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48E2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2B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D8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07C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1D50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6C7E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F0E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B55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3303A1" w:rsidRPr="00BA6F60" w14:paraId="0BD763D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FD19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1B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353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09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A7B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875C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A9DB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7A8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3303A1" w:rsidRPr="00BA6F60" w14:paraId="28623BD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E093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57D1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E4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B92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657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00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685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B4F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3303A1" w:rsidRPr="00BA6F60" w14:paraId="71E9866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E1FD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3D3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0629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2C98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AA40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456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F77D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5C2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3303A1" w:rsidRPr="00BA6F60" w14:paraId="154B2EA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6731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FA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726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7F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5E8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597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48D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545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3303A1" w:rsidRPr="00BA6F60" w14:paraId="5426E5D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DE0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AC9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954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77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9B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A58D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E600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5FF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DDA6DE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CF17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7C2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225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622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4188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EA8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30F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CE1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1B1F848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A0F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81B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2E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535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A9B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827C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4FC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F4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32C62C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65C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F76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48B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473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08E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CA4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960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915F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303A1" w:rsidRPr="00BA6F60" w14:paraId="094B2A8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08B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42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E69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2ADE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5B4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A62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445D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747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303A1" w:rsidRPr="00BA6F60" w14:paraId="2B76B20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AB33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"Профилактика правонарушений и усиление борьбы с преступностью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B08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73D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43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CD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A90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BB2D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35E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303A1" w:rsidRPr="00BA6F60" w14:paraId="05A91D1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92DE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201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B9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527B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1FE5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6F5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86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81F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303A1" w:rsidRPr="00BA6F60" w14:paraId="6F8A11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F3E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обеспечение деятельности народных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дружин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33B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A724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FE8B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67C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E33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B397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80AF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14BB71C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0990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ABE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8F5A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11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CF6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3CB5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963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E101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4009527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E1E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FEC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66B8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93C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BFE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77650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723D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771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6DA1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3303A1" w:rsidRPr="00BA6F60" w14:paraId="70D3E70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C617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2DBD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36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B74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6B7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E3D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B3AB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8849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3303A1" w:rsidRPr="00BA6F60" w14:paraId="33C38C5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E4A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2D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E9AB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266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7E3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3CF8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6C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254 176 421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181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188 460 863</w:t>
            </w:r>
          </w:p>
        </w:tc>
      </w:tr>
      <w:tr w:rsidR="003303A1" w:rsidRPr="00BA6F60" w14:paraId="430B4B9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B48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89C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AA35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94B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7A50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81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9777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7B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1 915 893</w:t>
            </w:r>
          </w:p>
        </w:tc>
      </w:tr>
      <w:tr w:rsidR="003303A1" w:rsidRPr="00BA6F60" w14:paraId="5D22301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F3F1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506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70E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4605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12F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203D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ACDF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B40C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1 915 893</w:t>
            </w:r>
          </w:p>
        </w:tc>
      </w:tr>
      <w:tr w:rsidR="003303A1" w:rsidRPr="00BA6F60" w14:paraId="49454EB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CF6E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 xml:space="preserve">Муниципальная целевая программа "Развитие молодежной политики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7C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37EE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CC3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E77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396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91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7109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1 915 893</w:t>
            </w:r>
          </w:p>
        </w:tc>
      </w:tr>
      <w:tr w:rsidR="003303A1" w:rsidRPr="00BA6F60" w14:paraId="3DE6538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8DF9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5ED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AE0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417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D31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E880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5556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B0B1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1 915 893</w:t>
            </w:r>
          </w:p>
        </w:tc>
      </w:tr>
      <w:tr w:rsidR="003303A1" w:rsidRPr="00BA6F60" w14:paraId="0566D0E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C69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1CF6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0E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FDE5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1584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501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28F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4DFB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3303A1" w:rsidRPr="00BA6F60" w14:paraId="75AD51A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9504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F1F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444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36A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0F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991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DF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EF5E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3303A1" w:rsidRPr="00BA6F60" w14:paraId="42AC341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25C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C10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B02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E2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D326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76950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15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03E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1 634 661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3C65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1 792 854</w:t>
            </w:r>
          </w:p>
        </w:tc>
      </w:tr>
      <w:tr w:rsidR="003303A1" w:rsidRPr="00BA6F60" w14:paraId="2938F2F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763A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786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79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977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8BC0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1D80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9073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1 634 661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79DA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1 792 854</w:t>
            </w:r>
          </w:p>
        </w:tc>
      </w:tr>
      <w:tr w:rsidR="003303A1" w:rsidRPr="00BA6F60" w14:paraId="5D473FC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E47D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720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F2D5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8CA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322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C8E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D7E2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CDE4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3303A1" w:rsidRPr="00BA6F60" w14:paraId="6D00D8E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678C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43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C5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13AD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238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D8D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F4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1E3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3303A1" w:rsidRPr="00BA6F60" w14:paraId="64C1032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CC7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7FA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77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1D9A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6D7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02D8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E5BD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741B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3303A1" w:rsidRPr="00BA6F60" w14:paraId="733290C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33B7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5D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E2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6E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FB32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74420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8DC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F357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26B1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3303A1" w:rsidRPr="00BA6F60" w14:paraId="1B18D53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3D8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CBF1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33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6FE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53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69E1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AD8E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F0E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3303A1" w:rsidRPr="00BA6F60" w14:paraId="4373FE8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3A8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2D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AB89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94F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054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D8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FB4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8918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3A915CA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442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E42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809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01FB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DA8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5D4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49B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2960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5429022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B9C7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автомобильного и речного транспорта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FB8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CF7D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3DC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2E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10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1DB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FF7F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3493EB5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414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Организация предоставления услуг грузопассажирской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речной переправы через р. Волга в г. Тутаев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2F1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5B4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CFAD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EC2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80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E65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D2F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3DD4125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83F7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по осуществлению грузопассажирских перевозок на речном транспорте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E6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56C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90FB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CC50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EBC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1F3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BD55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533E1CD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1019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6606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D67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DCF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B7F1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654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33E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22B9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6B25AC0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27D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81E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C6FB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790A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658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5E1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77A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249 582 711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64D7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183 708 960</w:t>
            </w:r>
          </w:p>
        </w:tc>
      </w:tr>
      <w:tr w:rsidR="003303A1" w:rsidRPr="00BA6F60" w14:paraId="1DE3800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BF4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A54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A69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181E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34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B9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9B96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249 582 711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9782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183 708 960</w:t>
            </w:r>
          </w:p>
        </w:tc>
      </w:tr>
      <w:tr w:rsidR="003303A1" w:rsidRPr="00BA6F60" w14:paraId="2211CD5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832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дорожного хозяйства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B5D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31F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9197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40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7B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E335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249 582 711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40B4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183 708 960</w:t>
            </w:r>
          </w:p>
        </w:tc>
      </w:tr>
      <w:tr w:rsidR="003303A1" w:rsidRPr="00BA6F60" w14:paraId="781DEBF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F93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C7E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6A5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A4D5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6C9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23A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C2C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E047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5671EE3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7A4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5A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895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740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1DCA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A51D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2DC9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F9E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24DF30F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C63C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EB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3E42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2E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209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2A1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427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7EE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01FD10E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445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AF58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9F98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C1A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3A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FCC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018B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176 082 711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649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178 208 960</w:t>
            </w:r>
          </w:p>
        </w:tc>
      </w:tr>
      <w:tr w:rsidR="003303A1" w:rsidRPr="00BA6F60" w14:paraId="449403E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F620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E7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35F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D6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E0DA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4E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64A1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65 462 769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554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3303A1" w:rsidRPr="00BA6F60" w14:paraId="77DDD4F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5B05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BF9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231D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7B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ACD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184C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F5D6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65 462 769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DDD4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3303A1" w:rsidRPr="00BA6F60" w14:paraId="5022111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0C7C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BE28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D02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8C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F2A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6B92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CCE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85 472 636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9905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87 568 885</w:t>
            </w:r>
          </w:p>
        </w:tc>
      </w:tr>
      <w:tr w:rsidR="003303A1" w:rsidRPr="00BA6F60" w14:paraId="77C4E0E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C33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45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24B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31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8F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117D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D16E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85 472 636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3AC4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87 568 885</w:t>
            </w:r>
          </w:p>
        </w:tc>
      </w:tr>
      <w:tr w:rsidR="003303A1" w:rsidRPr="00BA6F60" w14:paraId="4D11669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4F84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87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929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1644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0F06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470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C02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A71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303A1" w:rsidRPr="00BA6F60" w14:paraId="528B6F0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A6A8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5A0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CFD1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3A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282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5F1C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A532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538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303A1" w:rsidRPr="00BA6F60" w14:paraId="3BE9411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247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3A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8D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881F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DDDD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401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5217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64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3303A1" w:rsidRPr="00BA6F60" w14:paraId="28E14E1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3AB0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546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5A2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236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9FF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CFF8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3F50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BC13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3303A1" w:rsidRPr="00BA6F60" w14:paraId="3CA4FFA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087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7D94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86C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61B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323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694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11F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4 927 306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0F1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3303A1" w:rsidRPr="00BA6F60" w14:paraId="635E18F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04FC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7D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5F6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331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47D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4D6F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8753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4 927 306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6A0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3303A1" w:rsidRPr="00BA6F60" w14:paraId="7729BA6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0526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479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28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781C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03.5.03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A5E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F79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1B91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7454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085F632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630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строительство и реконструкцию автомобильных дорог общего пользования муниципальной собственности 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искусственных сооружений на них в целях реализации новых инвестиционных проектов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B4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4AE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D12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13AB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9F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BDFA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0C26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314AEE5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BCFA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AC0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29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8C1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B31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BF9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792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34E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67DFC2C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72FF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7E9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22E5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8FF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8E3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35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D3AE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638 786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930B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638 786</w:t>
            </w:r>
          </w:p>
        </w:tc>
      </w:tr>
      <w:tr w:rsidR="003303A1" w:rsidRPr="00BA6F60" w14:paraId="5BC3366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08A1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E4B8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361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78C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64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CDF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08F7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D4D8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</w:tr>
      <w:tr w:rsidR="003303A1" w:rsidRPr="00BA6F60" w14:paraId="5B14FBE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5CB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3AF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B09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8E8D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8A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974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437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0CF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</w:tr>
      <w:tr w:rsidR="003303A1" w:rsidRPr="00BA6F60" w14:paraId="3948EC4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BA1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FD0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96C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6E1B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D8E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83C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99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FF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</w:tr>
      <w:tr w:rsidR="003303A1" w:rsidRPr="00BA6F60" w14:paraId="790C991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040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 xml:space="preserve">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189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A73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EAC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053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F49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D048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3DF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3303A1" w:rsidRPr="00BA6F60" w14:paraId="5DE8945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A3DA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2D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94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958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25F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D26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9FF0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8A2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3303A1" w:rsidRPr="00BA6F60" w14:paraId="78A1550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F995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B2A6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6BF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AA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CB76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72880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48F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E5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222 071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7D9F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3303A1" w:rsidRPr="00BA6F60" w14:paraId="4F58181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8FE1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954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C8B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BD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5B3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6BA2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F88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222 071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F61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3303A1" w:rsidRPr="00BA6F60" w14:paraId="4091431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F41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E5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38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2954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71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3B2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6E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56E9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499FE28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7C33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"Управление земельными ресурсами Тутаевского муниципального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EF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038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2422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E3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45B5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11A1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26CA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2578BF9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2C31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325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462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672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C72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2B3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C3E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4B53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370D96F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A0D8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66E9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DF3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E4C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4D3F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E0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218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CEB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538F1A7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4ADA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70D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30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EE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B2F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8595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7730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3F3D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3303A1" w:rsidRPr="00BA6F60" w14:paraId="381192D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7DF8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78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544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54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18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726D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9EB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1846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79A2DB1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A8AF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1BE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2C57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D9EF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B1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54C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F47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117 960 000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46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125 710 000</w:t>
            </w:r>
          </w:p>
        </w:tc>
      </w:tr>
      <w:tr w:rsidR="003303A1" w:rsidRPr="00BA6F60" w14:paraId="5ECD6C3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C5A3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D23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6DA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44EE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465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D97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FB31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15 110 000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74A6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3303A1" w:rsidRPr="00BA6F60" w14:paraId="4AC4C56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C5E8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"Управление и распоряжение муниципальной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собственностью и земельными ресурсами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258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528B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836D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CDD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1AB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5E1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C556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3303A1" w:rsidRPr="00BA6F60" w14:paraId="673CCF2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E5B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AB3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EE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2DDC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2D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5C8F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CA7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A0E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3303A1" w:rsidRPr="00BA6F60" w14:paraId="5AFFD24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3F89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38DA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CA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E099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A6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2A6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ED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8E18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10 650 000</w:t>
            </w:r>
          </w:p>
        </w:tc>
      </w:tr>
      <w:tr w:rsidR="003303A1" w:rsidRPr="00BA6F60" w14:paraId="10B3866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B5E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48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41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BF69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EC15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CD87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912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D932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3303A1" w:rsidRPr="00BA6F60" w14:paraId="7B23812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7F69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91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5B0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7CE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27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3FB1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4CC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4934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3303A1" w:rsidRPr="00BA6F60" w14:paraId="52A6393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BE5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обеспечение мероприятий по начислению и сбору платы за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9BF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D9A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00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0DED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B5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ADD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7E5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6956412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D4DD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F21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4B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544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09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3CD0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62F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CD7F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016E5CA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F2D6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518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EBA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30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D8C8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444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829D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1A5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49B5BC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4BBA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082E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A15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2D7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D54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C5ED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538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3E0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37526E4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6DB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C4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305C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0DA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12C4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88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8E5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817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3303A1" w:rsidRPr="00BA6F60" w14:paraId="6583DD7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C53A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33B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123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5B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0C3E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94FF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5E2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F9FD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3303A1" w:rsidRPr="00BA6F60" w14:paraId="5410F2F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4CAE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970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5955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EBE8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073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5486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714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FE27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3303A1" w:rsidRPr="00BA6F60" w14:paraId="042B949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871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мероприятий по развитию, ремонту и содержанию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933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490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F7B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E4E0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4F4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90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6B9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3303A1" w:rsidRPr="00BA6F60" w14:paraId="52FD168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02DB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581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D4B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67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23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F640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649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01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3303A1" w:rsidRPr="00BA6F60" w14:paraId="2351BC0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74E1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39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64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C2F0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F09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EB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4A1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377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4F92372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7011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 xml:space="preserve">Муниципальная целевая программа "Обеспечение жильем отдельных категорий граждан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140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F49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DA21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4D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999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D8E2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25F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39E5AD8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BB54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4F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C1D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27C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E91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62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CEE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E483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F72863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E6FA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D42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433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8B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0E17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C5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51F0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53F8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167CA4E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3CEF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78B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3F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6CB5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40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15E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90BA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DC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6538B0D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871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4E4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DA3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9B4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B7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7F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2C4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D43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3303A1" w:rsidRPr="00BA6F60" w14:paraId="1C9D8FC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D04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4CE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FE4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823D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309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AA8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652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621D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3303A1" w:rsidRPr="00BA6F60" w14:paraId="7C03AD3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78B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4C9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6C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2FA9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47E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64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813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C25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303A1" w:rsidRPr="00BA6F60" w14:paraId="71E020C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E04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36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F01A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F96A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41C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0B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9D06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F51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303A1" w:rsidRPr="00BA6F60" w14:paraId="785126F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5B58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1CA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0E5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FA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B78F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ED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FA4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D2C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303A1" w:rsidRPr="00BA6F60" w14:paraId="28ACD32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73B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98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9E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646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7D1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BC50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1CBD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704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303A1" w:rsidRPr="00BA6F60" w14:paraId="73FC874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E04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"Обеспечение населения Тутаевского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муниципального округа банными услугами"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0E9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861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106A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84C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971D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9A2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2A6F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3303A1" w:rsidRPr="00BA6F60" w14:paraId="21ED4AB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B36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D6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5D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2E5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409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55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11E1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941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3303A1" w:rsidRPr="00BA6F60" w14:paraId="2EB8D6A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1AD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A3A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4A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B0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A9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BF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7368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5B8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3303A1" w:rsidRPr="00BA6F60" w14:paraId="60F0562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F23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B82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02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0D6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7B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3EDA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2FE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97DE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3303A1" w:rsidRPr="00BA6F60" w14:paraId="5AF0E05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699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B69D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91D2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26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D0AF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CD3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CF5D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6B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3303A1" w:rsidRPr="00BA6F60" w14:paraId="4B13676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C710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15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C8D4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59C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368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0F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46C1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2B34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3303A1" w:rsidRPr="00BA6F60" w14:paraId="0D1881B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1D8D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AB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272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FFB9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4EC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E56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87A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EC92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3303A1" w:rsidRPr="00BA6F60" w14:paraId="6D6BF0E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41B9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"Формирование современной городской среды"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99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D31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640D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B6F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545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D025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0A0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405608D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4AF4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5BC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CC0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9BE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EE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CED3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54CE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A97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0BD36C0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D9B9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78D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B1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FBE0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A8DB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06D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20E7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2CDF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30DDABD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4C58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9A1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E61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80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149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B90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A142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3A2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618623B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75C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08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C62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A5D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03.6.00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E1A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C20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44DF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0CF1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104 650 000</w:t>
            </w:r>
          </w:p>
        </w:tc>
      </w:tr>
      <w:tr w:rsidR="003303A1" w:rsidRPr="00BA6F60" w14:paraId="0228357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5D6E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28CE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2E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7CAC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08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0A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EBF5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E7A5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3303A1" w:rsidRPr="00BA6F60" w14:paraId="78C48CC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7281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9AD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6D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471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223F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0E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04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0CD6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3303A1" w:rsidRPr="00BA6F60" w14:paraId="1CDB469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CC1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956B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02F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81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ED0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CCD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EF28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F52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3303A1" w:rsidRPr="00BA6F60" w14:paraId="35496BA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FC08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A0B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DF5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5EA7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D8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6D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55F0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BFA9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3303A1" w:rsidRPr="00BA6F60" w14:paraId="087DA82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344E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03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2E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2FD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09E2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25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B3F1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54C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3303A1" w:rsidRPr="00BA6F60" w14:paraId="1E7C31A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824C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6B2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1C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059B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F21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D033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9E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A3E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3303A1" w:rsidRPr="00BA6F60" w14:paraId="7E5D751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9B14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DF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5707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D94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4544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1FA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21A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64D3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3303A1" w:rsidRPr="00BA6F60" w14:paraId="0A49820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12CF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1D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D18C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BE5F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197C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9B5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C2AC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031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3303A1" w:rsidRPr="00BA6F60" w14:paraId="3EED437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6B7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D5F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CA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858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F24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5C7F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5EC9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1E86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3303A1" w:rsidRPr="00BA6F60" w14:paraId="727C5C6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2A8E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Приведение и поддержание сетей уличного освещения в нормативном состоянии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5F9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6F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0329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9E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B75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14F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90CC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3303A1" w:rsidRPr="00BA6F60" w14:paraId="1E71BD0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A08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560A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9483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57C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4CA6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6B8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8839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D2C8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3303A1" w:rsidRPr="00BA6F60" w14:paraId="05B03DF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DF0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FCCA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B8D1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19F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BF9C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ACB5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C13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722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3303A1" w:rsidRPr="00BA6F60" w14:paraId="2144050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6FD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F64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F43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D147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7BF7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6A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15B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2B41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3303A1" w:rsidRPr="00BA6F60" w14:paraId="74A1A12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2D7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90A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F621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39B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A56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8BF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DB48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3C6E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3303A1" w:rsidRPr="00BA6F60" w14:paraId="063E1B3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FE87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756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60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97AD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B80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2E1E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050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8E0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3303A1" w:rsidRPr="00BA6F60" w14:paraId="23E5872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7C71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ОХРАНА ОКРУЖАЮЩЕЙ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34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2D48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F7C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35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218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C1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0A1A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26 491 916</w:t>
            </w:r>
          </w:p>
        </w:tc>
      </w:tr>
      <w:tr w:rsidR="003303A1" w:rsidRPr="00BA6F60" w14:paraId="1E2F43E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27E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D88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4B0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09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122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B9E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BA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FEE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26 491 916</w:t>
            </w:r>
          </w:p>
        </w:tc>
      </w:tr>
      <w:tr w:rsidR="003303A1" w:rsidRPr="00BA6F60" w14:paraId="126E925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14B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"Охрана окружающей среды и природопользование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181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C73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772C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AEB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7B0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BD3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87E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26 491 916</w:t>
            </w:r>
          </w:p>
        </w:tc>
      </w:tr>
      <w:tr w:rsidR="003303A1" w:rsidRPr="00BA6F60" w14:paraId="56BC20B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1034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"Санитарно-эпидемиологическая безопасность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7A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483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19D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D7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8D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051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23 745 430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83A2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23 695 430</w:t>
            </w:r>
          </w:p>
        </w:tc>
      </w:tr>
      <w:tr w:rsidR="003303A1" w:rsidRPr="00BA6F60" w14:paraId="28D741B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F126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Реализация мероприятий по улучшению санитарно-гигиенического благополучия и оздоровления экологической обстановки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округе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2973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2A7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CDC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2E2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4B8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2717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71D9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1 496 960</w:t>
            </w:r>
          </w:p>
        </w:tc>
      </w:tr>
      <w:tr w:rsidR="003303A1" w:rsidRPr="00BA6F60" w14:paraId="58288BA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1AA4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D72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F3E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82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AD9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CCA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CF19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DF76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1 496 960</w:t>
            </w:r>
          </w:p>
        </w:tc>
      </w:tr>
      <w:tr w:rsidR="003303A1" w:rsidRPr="00BA6F60" w14:paraId="5A16376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150D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8230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76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10C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DD0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D64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ACE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F4AD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1 496 960</w:t>
            </w:r>
          </w:p>
        </w:tc>
      </w:tr>
      <w:tr w:rsidR="003303A1" w:rsidRPr="00BA6F60" w14:paraId="3974261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921F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0A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D1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328D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3F3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F66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01B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22 245 430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AB81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22 198 470</w:t>
            </w:r>
          </w:p>
        </w:tc>
      </w:tr>
      <w:tr w:rsidR="003303A1" w:rsidRPr="00BA6F60" w14:paraId="22FB30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6FA6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по выявлению и ликвидации вреда окружающей среде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03E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9A0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22D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EEF8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8E55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054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46 960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ACB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2574878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9D8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1C1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97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B17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07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DA5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A204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46 960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6555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676FAB7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243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AAB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6C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6AD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52BE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324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EBF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1 553 893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CFC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1 553 893</w:t>
            </w:r>
          </w:p>
        </w:tc>
      </w:tr>
      <w:tr w:rsidR="003303A1" w:rsidRPr="00BA6F60" w14:paraId="0D770D7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1B50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B456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7B8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9AE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DCC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DA8F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8F4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1 553 893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0707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1 553 893</w:t>
            </w:r>
          </w:p>
        </w:tc>
      </w:tr>
      <w:tr w:rsidR="003303A1" w:rsidRPr="00BA6F60" w14:paraId="7D1F9EB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B40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09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CFA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5018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9938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74590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E88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EE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934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3303A1" w:rsidRPr="00BA6F60" w14:paraId="1359232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9BF8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9C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AB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961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005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1A84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73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A8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3303A1" w:rsidRPr="00BA6F60" w14:paraId="3788EE5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6BAA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"Ликвидация борщевика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4766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056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A55A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4D78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83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11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CAE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303A1" w:rsidRPr="00BA6F60" w14:paraId="529F621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68D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Обработка загрязненных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земель и недопущение последующего распространения Борщевика Сосновского на территории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3B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C2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0FE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94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A1A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D4D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1686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303A1" w:rsidRPr="00BA6F60" w14:paraId="0D57C5D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3771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реализацию мероприятий по борьбе с борщевиком Сосновского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D23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2CA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EB2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B674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71810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6FE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1818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E9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303A1" w:rsidRPr="00BA6F60" w14:paraId="373681E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C87B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F58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9C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FB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79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FCD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FCC8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70E2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303A1" w:rsidRPr="00BA6F60" w14:paraId="0F7B4A4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3F8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C6A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7DFB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45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CCD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FE2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B3D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1 472 319 873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F77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1 214 547 598</w:t>
            </w:r>
          </w:p>
        </w:tc>
      </w:tr>
      <w:tr w:rsidR="003303A1" w:rsidRPr="00BA6F60" w14:paraId="0A5C1A9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C38C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B78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7954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7DB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1AF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609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95F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FF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393 465 470</w:t>
            </w:r>
          </w:p>
        </w:tc>
      </w:tr>
      <w:tr w:rsidR="003303A1" w:rsidRPr="00BA6F60" w14:paraId="77D5136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07D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9CB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8B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0547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B5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6A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35D6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761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393 465 470</w:t>
            </w:r>
          </w:p>
        </w:tc>
      </w:tr>
      <w:tr w:rsidR="003303A1" w:rsidRPr="00BA6F60" w14:paraId="07A5370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5930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775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23BF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DD6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8E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9F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DD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18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393 465 470</w:t>
            </w:r>
          </w:p>
        </w:tc>
      </w:tr>
      <w:tr w:rsidR="003303A1" w:rsidRPr="00BA6F60" w14:paraId="28DB59D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3D4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19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700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167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53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837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AD88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29AD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393 465 470</w:t>
            </w:r>
          </w:p>
        </w:tc>
      </w:tr>
      <w:tr w:rsidR="003303A1" w:rsidRPr="00BA6F60" w14:paraId="1F3D83B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587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деятельности общеобразовательных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B36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4D1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969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B267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07B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436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D172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3303A1" w:rsidRPr="00BA6F60" w14:paraId="7363381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C45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75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519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7F5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8AB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ED2A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213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CF8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3303A1" w:rsidRPr="00BA6F60" w14:paraId="3DF38C8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C422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253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233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55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379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375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D39B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267 008 834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B9D7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3303A1" w:rsidRPr="00BA6F60" w14:paraId="1FCFFAA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214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A6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C59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5E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B1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B87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426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267 008 834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9CB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3303A1" w:rsidRPr="00BA6F60" w14:paraId="1E8BAC2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029D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308E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89A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65B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83A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78510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E055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ECC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1 956 636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AFA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3303A1" w:rsidRPr="00BA6F60" w14:paraId="273D5FC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7267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3B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965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B8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F295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190F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46EC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1 956 636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B014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3303A1" w:rsidRPr="00BA6F60" w14:paraId="4B47861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44B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8D7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AC93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6B1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095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475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FD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979 276 696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02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723 204 421</w:t>
            </w:r>
          </w:p>
        </w:tc>
      </w:tr>
      <w:tr w:rsidR="003303A1" w:rsidRPr="00BA6F60" w14:paraId="2AE9ED8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03AB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"Социальное развитие Тутаевского муниципального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912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0BF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3ED2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E08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E53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F5C1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979 276 696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DB87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723 204 421</w:t>
            </w:r>
          </w:p>
        </w:tc>
      </w:tr>
      <w:tr w:rsidR="003303A1" w:rsidRPr="00BA6F60" w14:paraId="24BEAA4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AB85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19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CD36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677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937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02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FEF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979 276 696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37EA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723 204 421</w:t>
            </w:r>
          </w:p>
        </w:tc>
      </w:tr>
      <w:tr w:rsidR="003303A1" w:rsidRPr="00BA6F60" w14:paraId="54B7994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546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1F17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B6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9D4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A4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52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C241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672 398 413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5E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676 284 868</w:t>
            </w:r>
          </w:p>
        </w:tc>
      </w:tr>
      <w:tr w:rsidR="003303A1" w:rsidRPr="00BA6F60" w14:paraId="02319B1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A15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B8C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CC1C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2FB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58E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00D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C606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5D1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3303A1" w:rsidRPr="00BA6F60" w14:paraId="3630DE9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683A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E1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622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5E7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947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E6C9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962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15AB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3303A1" w:rsidRPr="00BA6F60" w14:paraId="22DF125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819B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FCA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32A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DCC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60B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ABA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55B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1C3B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3303A1" w:rsidRPr="00BA6F60" w14:paraId="2197304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F3D9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9B2B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554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3D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BF1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FE5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FB5A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B3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3303A1" w:rsidRPr="00BA6F60" w14:paraId="163F23A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118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организацию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питания обучающихся образовательных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F39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4411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05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3239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70530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277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F36D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25 525 584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561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26 912 844</w:t>
            </w:r>
          </w:p>
        </w:tc>
      </w:tr>
      <w:tr w:rsidR="003303A1" w:rsidRPr="00BA6F60" w14:paraId="42BF4CB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768F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318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49D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833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DD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2637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E540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25 525 584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3FD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26 912 844</w:t>
            </w:r>
          </w:p>
        </w:tc>
      </w:tr>
      <w:tr w:rsidR="003303A1" w:rsidRPr="00BA6F60" w14:paraId="05E065B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F7BE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1EC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BD1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7F6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B41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7791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E8A6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537 880 234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004A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3303A1" w:rsidRPr="00BA6F60" w14:paraId="60A486C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A396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7FE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B5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3EE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B4D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6FE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FA81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537 880 234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11B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3303A1" w:rsidRPr="00BA6F60" w14:paraId="027D56D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34B1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3D6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647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3958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B794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72030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8D6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7564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3 165 228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51E6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3 323 531</w:t>
            </w:r>
          </w:p>
        </w:tc>
      </w:tr>
      <w:tr w:rsidR="003303A1" w:rsidRPr="00BA6F60" w14:paraId="75EA579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AA7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2C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BBE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3C89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233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C954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7859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3 165 228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BF9C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3 323 531</w:t>
            </w:r>
          </w:p>
        </w:tc>
      </w:tr>
      <w:tr w:rsidR="003303A1" w:rsidRPr="00BA6F60" w14:paraId="6E0DD86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FA92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920E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FE85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0B1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3996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R3041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0F2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239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30 700 124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4FB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29 129 100</w:t>
            </w:r>
          </w:p>
        </w:tc>
      </w:tr>
      <w:tr w:rsidR="003303A1" w:rsidRPr="00BA6F60" w14:paraId="27DE2C9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469F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2F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655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984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86C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BFC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126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30 700 124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C54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29 129 100</w:t>
            </w:r>
          </w:p>
        </w:tc>
      </w:tr>
      <w:tr w:rsidR="003303A1" w:rsidRPr="00BA6F60" w14:paraId="1E3EF2F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0865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DFB3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376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8929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01.2.Ю4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CFC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23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A502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258 552 570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0E6B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23A91A2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A47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494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40F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DED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E01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C4D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4C0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258 552 570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EE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58D9840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FF5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D7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E02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F81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9F3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BE0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830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227 526 262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AE17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13EBD99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DD0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2088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DDD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6D1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A4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2770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E319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31 026 308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188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476A510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7A32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федерального проекта "Педагоги и наставники".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B61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F53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FDC0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01.2.Ю6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90D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904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EC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48 325 713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F8B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46 919 553</w:t>
            </w:r>
          </w:p>
        </w:tc>
      </w:tr>
      <w:tr w:rsidR="003303A1" w:rsidRPr="00BA6F60" w14:paraId="692F7BD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785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ежемесячное денежное вознаграждение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A05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27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A61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56AB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C493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E51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1B31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3303A1" w:rsidRPr="00BA6F60" w14:paraId="4532D58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F2A8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FF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784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7E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291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88C3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819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7700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3303A1" w:rsidRPr="00BA6F60" w14:paraId="04B1462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787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A6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20B1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08B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B4EA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51791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10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0BF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E43F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3303A1" w:rsidRPr="00BA6F60" w14:paraId="432A0EE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CF23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56D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36D3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2FFE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F7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B32C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8CA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F422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3303A1" w:rsidRPr="00BA6F60" w14:paraId="0165E93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EFC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ежемесячное денежное вознаграждение за классное руководство педагогическим работникам муниципальных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F3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91D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59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77EB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53031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59A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AC28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44 372 160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302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42 966 000</w:t>
            </w:r>
          </w:p>
        </w:tc>
      </w:tr>
      <w:tr w:rsidR="003303A1" w:rsidRPr="00BA6F60" w14:paraId="43F1354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1C08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95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8C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8A6B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022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2C4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67A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44 372 160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08CA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42 966 000</w:t>
            </w:r>
          </w:p>
        </w:tc>
      </w:tr>
      <w:tr w:rsidR="003303A1" w:rsidRPr="00BA6F60" w14:paraId="0A5CD5C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6486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550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80F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A9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3E9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5E9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70C0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548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3303A1" w:rsidRPr="00BA6F60" w14:paraId="0ACD018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124D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B3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B1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4D8B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9B99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E3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511C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6C1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3303A1" w:rsidRPr="00BA6F60" w14:paraId="2C13744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0DC8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824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6BC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2B56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DD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0B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9B6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42 280 000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AE9A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43 080 000</w:t>
            </w:r>
          </w:p>
        </w:tc>
      </w:tr>
      <w:tr w:rsidR="003303A1" w:rsidRPr="00BA6F60" w14:paraId="5C452D9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1A1B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B2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55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4D0C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5F9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612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895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F38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43 040 000</w:t>
            </w:r>
          </w:p>
        </w:tc>
      </w:tr>
      <w:tr w:rsidR="003303A1" w:rsidRPr="00BA6F60" w14:paraId="0824C43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24EB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выплату премий 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1EA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F9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456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790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2C1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402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F7E7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303A1" w:rsidRPr="00BA6F60" w14:paraId="17B1C8D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A2B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F2F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FEFE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431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B97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89E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C2E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BC28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303A1" w:rsidRPr="00BA6F60" w14:paraId="0AA7104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FB9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A59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08E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85E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F728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C41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585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494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3303A1" w:rsidRPr="00BA6F60" w14:paraId="3FE383A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920B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890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48D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C9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10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852A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39F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5B7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3303A1" w:rsidRPr="00BA6F60" w14:paraId="353A3F3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DF44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24A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B15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08E1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816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C6F2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058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C349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303A1" w:rsidRPr="00BA6F60" w14:paraId="3F03A14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85AA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A96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8F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3E50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6932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886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1963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CF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303A1" w:rsidRPr="00BA6F60" w14:paraId="6625C4B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F542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CEF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3B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713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370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F462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1AA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EED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303A1" w:rsidRPr="00BA6F60" w14:paraId="10BD1FC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861E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0579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E48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F8D1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4E7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C37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6E7E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4F4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3303A1" w:rsidRPr="00BA6F60" w14:paraId="7E60586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8C5C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804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E14E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5875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D3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0B2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9AD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A6B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3303A1" w:rsidRPr="00BA6F60" w14:paraId="6A21BCB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61D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учреждений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2BA8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B31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52D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B97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236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410C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41B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3303A1" w:rsidRPr="00BA6F60" w14:paraId="6294095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1F08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462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E9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0F6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4B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6F48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FBDA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C7F7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3303A1" w:rsidRPr="00BA6F60" w14:paraId="76045DB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674F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04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CD03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C0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511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B0D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1535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17 566 190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7362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16 116 190</w:t>
            </w:r>
          </w:p>
        </w:tc>
      </w:tr>
      <w:tr w:rsidR="003303A1" w:rsidRPr="00BA6F60" w14:paraId="5B207C2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B10A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A260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22B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AB70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B47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004E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9DA4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6C78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303A1" w:rsidRPr="00BA6F60" w14:paraId="2A50DD2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9BC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DA5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92C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AD9D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708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EFE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DFFA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4CE0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277AEC7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FF4C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D92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862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EECB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B5D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B1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BD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6B99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5ACE942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E487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Мероприятия по формированию гражданской позиции и патриотическому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воспитанию граждан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E5EF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DCE8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8A5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49E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58D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55A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716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52B0534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648D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4AA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942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42F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FE8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9E80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31C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B7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04AEDDE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51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B22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AAB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EC68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BD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48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F60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2024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6D2F61E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3948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6B0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C13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CB7C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25F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1ADE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87FE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0BC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1BC1C82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C3A6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A61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B800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A7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19A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BD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9EF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5484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2511F77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807C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7E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8F0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DBF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1E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5CB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4E05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6FE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74E7AD6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058F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0E9E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CA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5245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129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B917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8D0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16 966 190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B47A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15 516 190</w:t>
            </w:r>
          </w:p>
        </w:tc>
      </w:tr>
      <w:tr w:rsidR="003303A1" w:rsidRPr="00BA6F60" w14:paraId="2550301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5027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 xml:space="preserve">программа "Развитие молодежной политики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B8C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4A58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E1F5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4AE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43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6E91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16 966 190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67C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15 516 190</w:t>
            </w:r>
          </w:p>
        </w:tc>
      </w:tr>
      <w:tr w:rsidR="003303A1" w:rsidRPr="00BA6F60" w14:paraId="0B240F1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2A00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2F28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17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7B13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6A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AD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F9E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D2EA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3303A1" w:rsidRPr="00BA6F60" w14:paraId="308DE78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2DAD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13D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ED2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290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140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5CB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6C5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247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3303A1" w:rsidRPr="00BA6F60" w14:paraId="5C0797D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7827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46B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E2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F579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D4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4FD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C22C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E27B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3303A1" w:rsidRPr="00BA6F60" w14:paraId="2EAF2A8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CC1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710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F0F4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9E8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C77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358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417D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457 190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E04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457 190</w:t>
            </w:r>
          </w:p>
        </w:tc>
      </w:tr>
      <w:tr w:rsidR="003303A1" w:rsidRPr="00BA6F60" w14:paraId="7104C49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0569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794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45B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C2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6799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35B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F37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E767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3C81F63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E37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E7F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9B8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6C8A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D7BA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7CB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C05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1616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3052C08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09C3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выплату премий и ежемесячных разовых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5AED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1452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785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4660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FB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9B2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1ECB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3303A1" w:rsidRPr="00BA6F60" w14:paraId="284A9D7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070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6BD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7454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86B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44F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C2AD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4710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08A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3303A1" w:rsidRPr="00BA6F60" w14:paraId="1101745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77E0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9A0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CBB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116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4D46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609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AEA6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10 931 517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E355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10 931 517</w:t>
            </w:r>
          </w:p>
        </w:tc>
      </w:tr>
      <w:tr w:rsidR="003303A1" w:rsidRPr="00BA6F60" w14:paraId="3E0D034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8313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43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FA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9CF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36EB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AAC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E402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10 931 517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0078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10 931 517</w:t>
            </w:r>
          </w:p>
        </w:tc>
      </w:tr>
      <w:tr w:rsidR="003303A1" w:rsidRPr="00BA6F60" w14:paraId="6B763C7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C11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26F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23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7B0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B6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0828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47A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10 831 517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8EC1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10 831 517</w:t>
            </w:r>
          </w:p>
        </w:tc>
      </w:tr>
      <w:tr w:rsidR="003303A1" w:rsidRPr="00BA6F60" w14:paraId="49FD8F1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B9D9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8A9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5CE3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4083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EF3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1EF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8036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8428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422 000</w:t>
            </w:r>
          </w:p>
        </w:tc>
      </w:tr>
      <w:tr w:rsidR="003303A1" w:rsidRPr="00BA6F60" w14:paraId="0980360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708A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90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DF4B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273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78FE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7EA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863A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0A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3303A1" w:rsidRPr="00BA6F60" w14:paraId="5CE76D1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661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6F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B6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044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C41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ADE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B67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CD3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3303A1" w:rsidRPr="00BA6F60" w14:paraId="4D42ACE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1F07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2D38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DB2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848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67C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DFB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3DB1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9E92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3303A1" w:rsidRPr="00BA6F60" w14:paraId="41B3597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E53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B5E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87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342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F7C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587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087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E0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3303A1" w:rsidRPr="00BA6F60" w14:paraId="2D2E702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C601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Обеспечение детей организованными формами отдыха и оздоровления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E7D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19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A274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21F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E13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94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10 186 978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2F85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10 186 978</w:t>
            </w:r>
          </w:p>
        </w:tc>
      </w:tr>
      <w:tr w:rsidR="003303A1" w:rsidRPr="00BA6F60" w14:paraId="7A3B81C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28C9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95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A50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82DA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CA5C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0A7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4620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80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3303A1" w:rsidRPr="00BA6F60" w14:paraId="5E213E5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F0C4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0C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50F1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126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816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0172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3F4C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23B1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3303A1" w:rsidRPr="00BA6F60" w14:paraId="61F9BC0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2564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53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901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5AB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B90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66E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59C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1 525 173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633B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3303A1" w:rsidRPr="00BA6F60" w14:paraId="293D4BE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04C1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4C5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6BAB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5C1E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D1A2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041F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D8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1 525 173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75C5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3303A1" w:rsidRPr="00BA6F60" w14:paraId="7BF60BF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5A1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отдыха и оздоровления детей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D422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E9A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7D29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5E5A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71060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7535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022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8 392 656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F777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8 392 656</w:t>
            </w:r>
          </w:p>
        </w:tc>
      </w:tr>
      <w:tr w:rsidR="003303A1" w:rsidRPr="00BA6F60" w14:paraId="5833383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858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D9B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904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E7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DD9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68E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B54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6 606 364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094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6 606 364</w:t>
            </w:r>
          </w:p>
        </w:tc>
      </w:tr>
      <w:tr w:rsidR="003303A1" w:rsidRPr="00BA6F60" w14:paraId="3DC52A0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A79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DF6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726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C5C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2D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5C6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D0E2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1 786 292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9D4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1 786 292</w:t>
            </w:r>
          </w:p>
        </w:tc>
      </w:tr>
      <w:tr w:rsidR="003303A1" w:rsidRPr="00BA6F60" w14:paraId="5963BD6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E65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79B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32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92E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01.2.08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88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EF0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7BB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5F2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3303A1" w:rsidRPr="00BA6F60" w14:paraId="4953250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63A7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EA2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F3B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28A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2A44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74390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5A5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AE59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694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3303A1" w:rsidRPr="00BA6F60" w14:paraId="3405EFF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0C93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377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8D2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964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1FD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D19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5B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A4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3303A1" w:rsidRPr="00BA6F60" w14:paraId="75B0732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75A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48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DB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97F1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F3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437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ED1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C9D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4FFA8D6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7C0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80E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974F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81AA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2DE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6BF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CC29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25D8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0371057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FC3A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профилактику правонарушений и усиления борьбы с преступностью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5E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9A73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1D7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A5B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2D6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9A7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CEC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68736E3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69F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EE4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FAD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FDB4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C41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098F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8ECA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BDA5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5A8FB83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A8B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151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724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EF2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830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467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8716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2E45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113 827 244</w:t>
            </w:r>
          </w:p>
        </w:tc>
      </w:tr>
      <w:tr w:rsidR="003303A1" w:rsidRPr="00BA6F60" w14:paraId="0381D89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46E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46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387B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A06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129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1E3B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473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E90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113 827 244</w:t>
            </w:r>
          </w:p>
        </w:tc>
      </w:tr>
      <w:tr w:rsidR="003303A1" w:rsidRPr="00BA6F60" w14:paraId="0B688A3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E3EA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5FF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88D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431D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8745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3539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BA8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AD5C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113 827 244</w:t>
            </w:r>
          </w:p>
        </w:tc>
      </w:tr>
      <w:tr w:rsidR="003303A1" w:rsidRPr="00BA6F60" w14:paraId="4BAB03B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A2B2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7521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4EF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BD04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3485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B2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91FD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E36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113 827 244</w:t>
            </w:r>
          </w:p>
        </w:tc>
      </w:tr>
      <w:tr w:rsidR="003303A1" w:rsidRPr="00BA6F60" w14:paraId="18BDCBD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B3B0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85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D4E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5062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923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AA42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F5D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87 930 000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CFCD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87 930 000</w:t>
            </w:r>
          </w:p>
        </w:tc>
      </w:tr>
      <w:tr w:rsidR="003303A1" w:rsidRPr="00BA6F60" w14:paraId="3E728B7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1758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6C3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1A2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B28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E41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143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E335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352F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3303A1" w:rsidRPr="00BA6F60" w14:paraId="1EB2A0E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D6E3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CB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115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F5F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04D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8BA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A8C1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22F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3303A1" w:rsidRPr="00BA6F60" w14:paraId="7B385F3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311C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мероприятия по содержанию (ремонту) объектов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E26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359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497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0A5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29E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6660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4D2D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06A8773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978C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C36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D3B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77F8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90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4B14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438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8C3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4FA28BB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E32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514A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4CA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1B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6E65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F6E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589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34F3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3303A1" w:rsidRPr="00BA6F60" w14:paraId="76FC6AB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758E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6D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BE0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E55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8B9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B79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79D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35DA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3303A1" w:rsidRPr="00BA6F60" w14:paraId="30C65CD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6DE5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CDD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ADA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BA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A7E6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70760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02E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92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191E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3303A1" w:rsidRPr="00BA6F60" w14:paraId="4C93DCE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4D13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0E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AA66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ED2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2A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AA31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FE08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685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3303A1" w:rsidRPr="00BA6F60" w14:paraId="5B693B7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E384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Поддержка доступа граждан к информационным библиотечным ресурсам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A6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D31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508D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1BB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9BC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B5CE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25 645 221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72A2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25 897 244</w:t>
            </w:r>
          </w:p>
        </w:tc>
      </w:tr>
      <w:tr w:rsidR="003303A1" w:rsidRPr="00BA6F60" w14:paraId="2D04473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070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638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471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5C8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117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EDF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40F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687C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3303A1" w:rsidRPr="00BA6F60" w14:paraId="10F3953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0C5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EDC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6D5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D4A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E0CB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B35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781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6E7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3303A1" w:rsidRPr="00BA6F60" w14:paraId="3A01AC1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0CA6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C6A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E56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019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B17F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309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325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84B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303A1" w:rsidRPr="00BA6F60" w14:paraId="7456408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62E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3CC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3CE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307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88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054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70B7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F28A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303A1" w:rsidRPr="00BA6F60" w14:paraId="28F38AB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D3B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B8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55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DB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D4E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2FA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DCED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111 221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F10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113 244</w:t>
            </w:r>
          </w:p>
        </w:tc>
      </w:tr>
      <w:tr w:rsidR="003303A1" w:rsidRPr="00BA6F60" w14:paraId="1769924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662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487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00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13F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711F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82CC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AD39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111 221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4270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113 244</w:t>
            </w:r>
          </w:p>
        </w:tc>
      </w:tr>
      <w:tr w:rsidR="003303A1" w:rsidRPr="00BA6F60" w14:paraId="100CC52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E899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206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6CA9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81B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2C36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F54D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73AF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14 434 081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CD9D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14 462 633</w:t>
            </w:r>
          </w:p>
        </w:tc>
      </w:tr>
      <w:tr w:rsidR="003303A1" w:rsidRPr="00BA6F60" w14:paraId="6B2EB3D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317D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99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FE0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320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90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5E0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0AC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9F8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3303A1" w:rsidRPr="00BA6F60" w14:paraId="414C30A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368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3A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1EF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E3C1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63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00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BF21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27B2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3303A1" w:rsidRPr="00BA6F60" w14:paraId="54422C0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2950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C60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DD28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182D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471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70D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82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9D87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3303A1" w:rsidRPr="00BA6F60" w14:paraId="558ECFE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F66A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D0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BC5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5F8B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498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B03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84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1C5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3303A1" w:rsidRPr="00BA6F60" w14:paraId="364FDD4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39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98FC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D2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F3A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06B0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663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F3B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7D7D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3303A1" w:rsidRPr="00BA6F60" w14:paraId="71F848F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7B1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E61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29D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1117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7A5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E6DF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DBE4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974F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3303A1" w:rsidRPr="00BA6F60" w14:paraId="6798E6C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34E5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260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1F9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43B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A48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E18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BE98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BF3E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3303A1" w:rsidRPr="00BA6F60" w14:paraId="325DEF6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E51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66E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5D1B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C37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00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A6B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3DA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076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26743A0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7049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8B0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25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DDA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0D0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03A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922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34B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3A17F05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024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"Предоставление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 xml:space="preserve">молодым семьям социальных выплат на приобретение (строительство) жилья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2E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1E9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2854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FD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A3E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B6E6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6C2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200AD48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D001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875A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73E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0D2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3D4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08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1F62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D1E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703104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8529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4C43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770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584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B575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234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ED3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5E8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0BD1109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8D8A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CD6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4EB1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C94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1B9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D983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57B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B510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3A289F4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5C1B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CC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7CA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CE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FDD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8B3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0880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118 505 048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FA6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120 900 000</w:t>
            </w:r>
          </w:p>
        </w:tc>
      </w:tr>
      <w:tr w:rsidR="003303A1" w:rsidRPr="00BA6F60" w14:paraId="79BEED1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23AA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1CA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1D44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C9E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01E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012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1DC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FD8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4F67554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B5B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B15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6535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E35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90C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4FF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8F60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46D0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528266F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F2D0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массового спорта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F54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BA0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73E9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B0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6EEC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4501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7AD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1B73850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076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D3B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C7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2CBE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5123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7C1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DEA8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FA7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4A6243E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2945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195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50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27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30A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BE8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10E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F52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21723B6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3453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227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5AD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EA1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78F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CFE6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7BD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92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1B0E590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DA0F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495D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4EB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5F5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A6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0D1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AEF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45 405 048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2922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3303A1" w:rsidRPr="00BA6F60" w14:paraId="43015BE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5B6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E7F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08A8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F3FF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51E2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8B1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1C68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45 405 048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AD6D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3303A1" w:rsidRPr="00BA6F60" w14:paraId="4FB995E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D70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массового спорта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827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596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BF68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65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0176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B69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45 405 048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089F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3303A1" w:rsidRPr="00BA6F60" w14:paraId="13F569A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C29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молодежи, населения и людей с ограниченными возможностями здоровья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D13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86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C988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482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1AE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C696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7E6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3303A1" w:rsidRPr="00BA6F60" w14:paraId="285A798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CCA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мероприятия в области спорта и физической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619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9EC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E89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ABE4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25F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6D1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DA89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3303A1" w:rsidRPr="00BA6F60" w14:paraId="32C3DBA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4E5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E18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DD4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0D1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91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E86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FDCB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006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3303A1" w:rsidRPr="00BA6F60" w14:paraId="56436CB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EFDF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10A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B66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8A9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9EE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77D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671A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267C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19B63F5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FAB1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435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D24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3AA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6702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L2280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5B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C5D6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9037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5973CB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1AB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3A39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DD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7F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F0B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BA7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4E8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D03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FECB7D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93F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A3F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5F5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6DB3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529B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56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30B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5DFE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3303A1" w:rsidRPr="00BA6F60" w14:paraId="6F4A90F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612D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содержание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объектов спортивной инфраструктуры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AA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7CB3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BA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F7EC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B5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AE61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AFE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3303A1" w:rsidRPr="00BA6F60" w14:paraId="42F5739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9787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ED0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89B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418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C6E5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2B4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768A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6277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3303A1" w:rsidRPr="00BA6F60" w14:paraId="0E3CCD3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08D3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698F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77D6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60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92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AF0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AE7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A215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4CA78CE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A421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6A7F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6F51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45F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E835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15BC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8DF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AD1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42D2CAE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5195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8F00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CE7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9103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08A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51C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65DD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CA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632540B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F07F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49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4F6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A597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36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946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0B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ADE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7913C12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A9B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F463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CF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96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0375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71A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AFF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9E28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4D2B6AF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231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AA68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3CC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8B2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55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408E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7625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448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770BAEC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B60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D3A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551F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52E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3ED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35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5FF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375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48BFD1F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3E1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Обслуживание государственного (муниципального)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внутреннего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BF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180A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3E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BA8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DB0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831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717F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31F108F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621F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77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B5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6F3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E02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087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A0CF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104C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0097666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51F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011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9D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9437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EA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8DBD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694F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D4A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6AF2F13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F4FE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77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2E7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13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44D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7B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863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5FC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74B116F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BEE1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F9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24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65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377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2327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71E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516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1A15682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A698" w14:textId="77777777" w:rsidR="003303A1" w:rsidRPr="00BA6F60" w:rsidRDefault="003303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FD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4BC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2161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85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AC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6C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BADB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3BE8F24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A86D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420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AF22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845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40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91D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0BC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6DA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7B8FE1C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3F16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B5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432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1D68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A1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0CF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9DA6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6DF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0AC1EB3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4D18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7F4A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69C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30F1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E5F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89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57F9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B97F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1413221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9B35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BF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196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3C18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490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68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AA6B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AEF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38707D4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EF03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177F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43B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38E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ABD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641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BC90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B0EB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0C9989F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34E8F" w14:textId="77777777" w:rsidR="003303A1" w:rsidRPr="00BA6F60" w:rsidRDefault="003303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93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EF26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6D60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CA3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2F03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444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6FB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6F51896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ED90A" w14:textId="77777777" w:rsidR="003303A1" w:rsidRPr="00BA6F60" w:rsidRDefault="00BA6F6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 xml:space="preserve">УПРАВЛЕНИЕ ФИНАНСОВ АДМИНИСТРАЦИИ ТУТАЕВСКОГО МУНИЦИПАЛЬНОГО </w:t>
            </w:r>
            <w:r w:rsidRPr="00BA6F60">
              <w:rPr>
                <w:b/>
                <w:bCs/>
                <w:color w:val="000000"/>
                <w:sz w:val="24"/>
                <w:szCs w:val="24"/>
              </w:rPr>
              <w:lastRenderedPageBreak/>
              <w:t>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94EB0" w14:textId="77777777" w:rsidR="003303A1" w:rsidRPr="00BA6F60" w:rsidRDefault="00BA6F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lastRenderedPageBreak/>
              <w:t>961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CB217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91BBC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9CD0B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FF5B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0102A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8E763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75 184 440</w:t>
            </w:r>
          </w:p>
        </w:tc>
      </w:tr>
      <w:tr w:rsidR="003303A1" w:rsidRPr="00BA6F60" w14:paraId="332F068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1C08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338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425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639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8B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C11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41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2F5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75 184 440</w:t>
            </w:r>
          </w:p>
        </w:tc>
      </w:tr>
      <w:tr w:rsidR="003303A1" w:rsidRPr="00BA6F60" w14:paraId="2B18E02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B496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CE4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B4B3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0E0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1B4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9A06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4D8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A4A8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3303A1" w:rsidRPr="00BA6F60" w14:paraId="2805D8D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BEED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85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82B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166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AA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1D6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C193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256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3303A1" w:rsidRPr="00BA6F60" w14:paraId="0F01712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D38F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AC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8C6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2D6F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E89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3E7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489D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8D85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3303A1" w:rsidRPr="00BA6F60" w14:paraId="38EAC53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DD6C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672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24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7A24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8E8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52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30C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25D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3303A1" w:rsidRPr="00BA6F60" w14:paraId="4CDF9DC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C835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812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F526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9F2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1FBA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FCA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FB76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B80F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3303A1" w:rsidRPr="00BA6F60" w14:paraId="5EB97B4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4ECE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04A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29D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66C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A7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79C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1BB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ED5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3303A1" w:rsidRPr="00BA6F60" w14:paraId="7952893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BF82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B35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A1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C91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DB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14E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EA7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F6F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3303A1" w:rsidRPr="00BA6F60" w14:paraId="70F6A21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6AAF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AAC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9A64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CF89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989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D379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B7F2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A55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3303A1" w:rsidRPr="00BA6F60" w14:paraId="61EAEF7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44A2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B9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15AF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CBA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61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1F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2634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85A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3303A1" w:rsidRPr="00BA6F60" w14:paraId="383D482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2966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0E1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73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41C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664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676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95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6934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3303A1" w:rsidRPr="00BA6F60" w14:paraId="165D084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540C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F8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250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5EF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9AA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C9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E02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11E1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3303A1" w:rsidRPr="00BA6F60" w14:paraId="35047DD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E85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8A1C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59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EF4B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D4F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B08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EA9D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5929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3303A1" w:rsidRPr="00BA6F60" w14:paraId="5A6A7C4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CB80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проведение мероприятий по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информатизации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C1E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DB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2079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9B20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E7FF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F278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B495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3303A1" w:rsidRPr="00BA6F60" w14:paraId="7026B2F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DB30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A4F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890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371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C49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A3DD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2AEF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F99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3303A1" w:rsidRPr="00BA6F60" w14:paraId="03E9D7A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DA17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797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C1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4F62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3F5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BC9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2ED7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D434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3303A1" w:rsidRPr="00BA6F60" w14:paraId="587E733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D12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AB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646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E73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372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62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EF0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8C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3303A1" w:rsidRPr="00BA6F60" w14:paraId="0E4D730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314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9B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28E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4101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4B8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12A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BE4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9429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3303A1" w:rsidRPr="00BA6F60" w14:paraId="21F5A4E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1AB6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77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BE3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A846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5BE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99D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430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F65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3303A1" w:rsidRPr="00BA6F60" w14:paraId="1A07E32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2F87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2FE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24F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FFD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A148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2D92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CA5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D552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3303A1" w:rsidRPr="00BA6F60" w14:paraId="1C9E80A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214ED" w14:textId="77777777" w:rsidR="003303A1" w:rsidRPr="00BA6F60" w:rsidRDefault="00BA6F6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МУНИЦИПАЛЬНЫЙ СОВЕТ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9A60F" w14:textId="77777777" w:rsidR="003303A1" w:rsidRPr="00BA6F60" w:rsidRDefault="00BA6F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45EC0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A24D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62070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58EE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B8032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E0EC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616435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1BA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383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22B6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C3C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42B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896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46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C71B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78048AA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79B4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C1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BA19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235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BC7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BC8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2F5C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C74A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7B83F8F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196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79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5AD1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317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D2B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F81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C66D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1C3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14001AB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2637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E86E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A08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2287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8359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27E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329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9F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6B7A59E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CAD8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DF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5DA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43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CF6A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F231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C23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536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479F666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8BBC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8A3A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EA4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79C1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C8A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8B8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656D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D602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21EF175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59C2" w14:textId="77777777" w:rsidR="003303A1" w:rsidRPr="00BA6F60" w:rsidRDefault="00BA6F6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lastRenderedPageBreak/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55279" w14:textId="77777777" w:rsidR="003303A1" w:rsidRPr="00BA6F60" w:rsidRDefault="00BA6F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D47C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95B6F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5889E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6E053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8C292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D1C9B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3303A1" w:rsidRPr="00BA6F60" w14:paraId="13A12B0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E29F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8A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6DD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C77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B00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681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57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3CBE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3303A1" w:rsidRPr="00BA6F60" w14:paraId="37EF62C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CF03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8D9D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A78E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D27A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4D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419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0B1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98C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3303A1" w:rsidRPr="00BA6F60" w14:paraId="5499EF5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A37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7D0C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B7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6E20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91A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F0E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63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C8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3303A1" w:rsidRPr="00BA6F60" w14:paraId="3EECD2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3E8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1A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1F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3CC0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7E5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A32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91D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FF1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3303A1" w:rsidRPr="00BA6F60" w14:paraId="1E19F55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99B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2B8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5F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36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7A1D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9D9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B0B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93C4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3303A1" w:rsidRPr="00BA6F60" w14:paraId="5D3BC5C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5CF0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3A0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C7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27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12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16B4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4B3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7E8D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3303A1" w:rsidRPr="00BA6F60" w14:paraId="5275D7F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08A4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14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EAC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E2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A400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7F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6CF4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ADF4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3303A1" w:rsidRPr="00BA6F60" w14:paraId="10B1A3E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A87F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E6D1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CF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45D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148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54F9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A66C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0E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3303A1" w:rsidRPr="00BA6F60" w14:paraId="73B0F19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A65BC" w14:textId="77777777" w:rsidR="003303A1" w:rsidRPr="00BA6F60" w:rsidRDefault="00BA6F6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9E57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01632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0448C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2828D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7574E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1D62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2 558 215 743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D0E78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2 293 499 429</w:t>
            </w:r>
          </w:p>
        </w:tc>
      </w:tr>
      <w:tr w:rsidR="003303A1" w:rsidRPr="00BA6F60" w14:paraId="331CD71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886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D45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F3D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329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9C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196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E825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B9B2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</w:tr>
    </w:tbl>
    <w:p w14:paraId="7473F84C" w14:textId="77777777" w:rsidR="00B40034" w:rsidRDefault="00B40034"/>
    <w:sectPr w:rsidR="00B40034" w:rsidSect="00FF21D4">
      <w:headerReference w:type="default" r:id="rId7"/>
      <w:footerReference w:type="default" r:id="rId8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B49B3" w14:textId="77777777" w:rsidR="00122B12" w:rsidRDefault="00122B12">
      <w:r>
        <w:separator/>
      </w:r>
    </w:p>
  </w:endnote>
  <w:endnote w:type="continuationSeparator" w:id="0">
    <w:p w14:paraId="0A6D1700" w14:textId="77777777" w:rsidR="00122B12" w:rsidRDefault="0012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303A1" w14:paraId="7DB39E6B" w14:textId="77777777">
      <w:tc>
        <w:tcPr>
          <w:tcW w:w="10704" w:type="dxa"/>
        </w:tcPr>
        <w:p w14:paraId="4303A3E7" w14:textId="77777777" w:rsidR="003303A1" w:rsidRDefault="003303A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8EBDB" w14:textId="77777777" w:rsidR="00122B12" w:rsidRDefault="00122B12">
      <w:r>
        <w:separator/>
      </w:r>
    </w:p>
  </w:footnote>
  <w:footnote w:type="continuationSeparator" w:id="0">
    <w:p w14:paraId="71B1F38F" w14:textId="77777777" w:rsidR="00122B12" w:rsidRDefault="00122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303A1" w14:paraId="4BB28636" w14:textId="77777777">
      <w:tc>
        <w:tcPr>
          <w:tcW w:w="10704" w:type="dxa"/>
        </w:tcPr>
        <w:p w14:paraId="54900C38" w14:textId="77777777" w:rsidR="003303A1" w:rsidRDefault="00BA6F6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A48EB">
            <w:rPr>
              <w:noProof/>
              <w:color w:val="000000"/>
            </w:rPr>
            <w:t>62</w:t>
          </w:r>
          <w:r>
            <w:fldChar w:fldCharType="end"/>
          </w:r>
        </w:p>
        <w:p w14:paraId="35319F21" w14:textId="77777777" w:rsidR="003303A1" w:rsidRDefault="003303A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3A1"/>
    <w:rsid w:val="00122B12"/>
    <w:rsid w:val="003104B2"/>
    <w:rsid w:val="003303A1"/>
    <w:rsid w:val="007A48EB"/>
    <w:rsid w:val="00946992"/>
    <w:rsid w:val="00B40034"/>
    <w:rsid w:val="00BA6F60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82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04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04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62</Pages>
  <Words>7474</Words>
  <Characters>42605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5</cp:revision>
  <cp:lastPrinted>2026-02-26T09:47:00Z</cp:lastPrinted>
  <dcterms:created xsi:type="dcterms:W3CDTF">2026-02-23T10:36:00Z</dcterms:created>
  <dcterms:modified xsi:type="dcterms:W3CDTF">2026-02-26T09:47:00Z</dcterms:modified>
</cp:coreProperties>
</file>